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345B39A4" wp14:editId="2ABF27AA">
            <wp:extent cx="5940425" cy="2750626"/>
            <wp:effectExtent l="0" t="0" r="3175" b="0"/>
            <wp:docPr id="1" name="Рисунок 1" descr="ÐÐ°ÑÑÐ¸Ð½ÐºÐ¸ Ð¿Ð¾ Ð·Ð°Ð¿ÑÐ¾ÑÑ ÐºÐ°ÑÑÐ¸Ð½ÐºÐ¸ Ð´ÐµÑÐµÐ¹ Ð³Ð¾Ð²Ð¾ÑÑÑÐ¸Ñ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ºÐ°ÑÑÐ¸Ð½ÐºÐ¸ Ð´ÐµÑÐµÐ¹ Ð³Ð¾Ð²Ð¾ÑÑÑÐ¸Ñ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50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C28EE" w:rsidRPr="00D273C2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D273C2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ИГРЫ НА ФОРМИРОВАНИЕ ГРАММАТИЧЕСКОГО СТРОЯ РЕЧИ</w:t>
      </w:r>
    </w:p>
    <w:p w:rsidR="00FC28EE" w:rsidRPr="00D273C2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</w:p>
    <w:p w:rsidR="00FC28EE" w:rsidRPr="00D273C2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72"/>
          <w:szCs w:val="72"/>
          <w:lang w:eastAsia="ru-RU"/>
        </w:rPr>
      </w:pPr>
    </w:p>
    <w:p w:rsidR="00FC28EE" w:rsidRPr="00D273C2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72"/>
          <w:szCs w:val="72"/>
          <w:lang w:eastAsia="ru-RU"/>
        </w:rPr>
      </w:pPr>
    </w:p>
    <w:p w:rsidR="00FC28EE" w:rsidRPr="00D273C2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72"/>
          <w:szCs w:val="72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C28EE" w:rsidRPr="00D273C2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273C2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lastRenderedPageBreak/>
        <w:t>«Магазин посуды»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Расширять словарь. Развивать умение подбирать обобщающее слово. Развивать речевого внимания.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Материал: </w:t>
      </w: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Игрушечная или настоящая посуда.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 поиграем в магазин. Я буду покупателем, а ты продавцом. Мне нужна посуда для супа — супница.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Посуда для салата — салатница;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посуда для хлеба — хлебница;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посуда для молока — молочник;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посуда для масла — маслёнка;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посуда для конфет — </w:t>
      </w:r>
      <w:proofErr w:type="spellStart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конфетница</w:t>
      </w:r>
      <w:proofErr w:type="spellEnd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посуда для сухарей — сухарница;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посуда для соли — солонка;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посуда для сахара — сахарница.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проговаривания всей имеющейся посуды, можно поменяться ролями. Наша задача побуждать ребёнка произносить названия посуды самостоятельно.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FC28EE" w:rsidRPr="00D273C2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2616B7F" wp14:editId="6E65863B">
            <wp:extent cx="3818964" cy="2412165"/>
            <wp:effectExtent l="0" t="0" r="0" b="7620"/>
            <wp:docPr id="2" name="Рисунок 2" descr="ÐÐ°ÑÑÐ¸Ð½ÐºÐ¸ Ð¿Ð¾ Ð·Ð°Ð¿ÑÐ¾ÑÑ ÐºÐ°ÑÑÐ¸Ð½ÐºÐ¸ Ð´Ð»Ñ Ð´ÐµÑÐµÐ¹ Ð¿Ð¾ÑÑÐ´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ºÐ°ÑÑÐ¸Ð½ÐºÐ¸ Ð´Ð»Ñ Ð´ÐµÑÐµÐ¹ Ð¿Ð¾ÑÑÐ´Ð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645" cy="241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</w:p>
    <w:p w:rsidR="00FC28EE" w:rsidRPr="00D273C2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273C2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«Куда положим»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Упражнять в образовании слов морфологическим способом.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 кладут в … хлебницу.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Мыло кладут в …</w:t>
      </w:r>
      <w:proofErr w:type="gramStart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мыльницу.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Масло кладут </w:t>
      </w:r>
      <w:proofErr w:type="gramStart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Сахар насыпают </w:t>
      </w:r>
      <w:proofErr w:type="gramStart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Салфетки ставят </w:t>
      </w:r>
      <w:proofErr w:type="gramStart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Масло кладут </w:t>
      </w:r>
      <w:proofErr w:type="gramStart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</w:t>
      </w:r>
    </w:p>
    <w:p w:rsidR="00FC28EE" w:rsidRPr="00D273C2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273C2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«Чьё, чьё? – Моё»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Упражнять в образовании притяжательных местоимений.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Материал: </w:t>
      </w: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Мешочек с детскими вещами и игрушками.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детям мешочек с детскими вещами и игрушками и говорит.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сорока – воровка насобирала разных вещей в нашей группе, которые плохо лежали. Смеётся над вами: «Чьё, чьё всё? Моё! Давайте рассмотрим что чьё?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что? (Туфля). Чья туфля? </w:t>
      </w:r>
      <w:proofErr w:type="gramStart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т.д. (чья, чьё, чьи, чей).</w:t>
      </w:r>
      <w:proofErr w:type="gramEnd"/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Хозяин получает вещь и убирает на место.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C28EE" w:rsidRPr="00D273C2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273C2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shd w:val="clear" w:color="auto" w:fill="FFFFFF"/>
          <w:lang w:eastAsia="ru-RU"/>
        </w:rPr>
        <w:t>«Скажи ласково»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Закреплять умения образовывать существительные при помощи </w:t>
      </w:r>
      <w:proofErr w:type="spellStart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уменьшительно</w:t>
      </w:r>
      <w:proofErr w:type="spellEnd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ласкательных суффиксов. Развивать ловкость, быстроту реакции. 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Материал: </w:t>
      </w: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Мяч.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Взрослый, бросая мяч ребенку, называет первое слово (например, шар), а ребенок, возвращая мяч, называет второе слово (шарик).</w:t>
      </w:r>
      <w:proofErr w:type="gramEnd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Слова можно </w:t>
      </w:r>
      <w:proofErr w:type="spellStart"/>
      <w:proofErr w:type="gramStart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c</w:t>
      </w:r>
      <w:proofErr w:type="gramEnd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гpyппиpoвaть</w:t>
      </w:r>
      <w:proofErr w:type="spellEnd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сходству окончаний.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Стол - столик, ключ - ключик.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Шапка - шапочка, белка - белочка. 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Книга - книжечка, ложка - ложечка. 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Голова - головка, картина - картинка. 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Мыло - мыльце, зеркало - зеркальце. 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Кукла - куколка, свекла - </w:t>
      </w:r>
      <w:proofErr w:type="spellStart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свеколка</w:t>
      </w:r>
      <w:proofErr w:type="spellEnd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Коса - косичка, вода - водичка. 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Жук - жучок, дуб - дубок. 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Вишня - вишенка, башня - башенка.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Платье - платьице, кресло - креслице.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Перо - перышко, стекло - стеклышко.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Часы - часики, трусы - трусики. 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47DB6DE3" wp14:editId="48136FF6">
            <wp:extent cx="3033657" cy="1708231"/>
            <wp:effectExtent l="0" t="0" r="0" b="6350"/>
            <wp:docPr id="3" name="Рисунок 3" descr="ÐÐ°ÑÑÐ¸Ð½ÐºÐ¸ Ð¿Ð¾ Ð·Ð°Ð¿ÑÐ¾ÑÑ ÐºÐ°ÑÑÐ¸Ð½ÐºÐ° Ð¸Ð³ÑÐ° Ð´ÐµÑÐµÐ¹ Ñ Ð¼ÑÑÐ¾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Ð°ÑÑÐ¸Ð½ÐºÐ¸ Ð¿Ð¾ Ð·Ð°Ð¿ÑÐ¾ÑÑ ÐºÐ°ÑÑÐ¸Ð½ÐºÐ° Ð¸Ð³ÑÐ° Ð´ÐµÑÐµÐ¹ Ñ Ð¼ÑÑÐ¾Ð¼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729" cy="1710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8EE" w:rsidRPr="00D273C2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273C2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«Два брата ИК и ИЩ».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Развивать словообразование при помощи суффиксов </w:t>
      </w:r>
      <w:proofErr w:type="gramStart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</w:t>
      </w:r>
      <w:proofErr w:type="gramEnd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Щ-, -ИК-.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Жили два брата. Одного звали ИК, он, был маленький и худенький. А </w:t>
      </w:r>
      <w:proofErr w:type="gramStart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другого</w:t>
      </w:r>
      <w:proofErr w:type="gramEnd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звали ИЩ, он был высокий и толстый. У каждого из братьев было свое жилье. ИК имел домик, ИЩ — большой домище. Какой же дом был у брата ИК? (Маленький.) А какой дом был у брата ИЩ? (Большой.)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ИКА был носик, а </w:t>
      </w:r>
      <w:proofErr w:type="gramStart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ИЩА?..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дальнейшем закрепляется дифференциация слов: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тик — ротище,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лобик — </w:t>
      </w:r>
      <w:proofErr w:type="spellStart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лобище</w:t>
      </w:r>
      <w:proofErr w:type="spellEnd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глазик — глазище,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ручки — ручищи,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ножки — ножищи.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Делается вывод, если и слове слышится </w:t>
      </w:r>
      <w:proofErr w:type="spellStart"/>
      <w:r w:rsidRPr="00D273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ик</w:t>
      </w:r>
      <w:proofErr w:type="spellEnd"/>
      <w:r w:rsidRPr="00D273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значит, что предмет маленький, </w:t>
      </w:r>
      <w:proofErr w:type="gramStart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proofErr w:type="gramEnd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 </w:t>
      </w:r>
      <w:proofErr w:type="spellStart"/>
      <w:r w:rsidRPr="00D273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ищ</w:t>
      </w:r>
      <w:proofErr w:type="spellEnd"/>
      <w:r w:rsidRPr="00D273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значит предмет большой.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сейчас я буду говорить два </w:t>
      </w:r>
      <w:proofErr w:type="gramStart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</w:t>
      </w:r>
      <w:proofErr w:type="gramEnd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бросать мяч, а вы мне будете отвечать одним словом, используя </w:t>
      </w:r>
      <w:proofErr w:type="spellStart"/>
      <w:r w:rsidRPr="00D273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ик</w:t>
      </w:r>
      <w:proofErr w:type="spellEnd"/>
      <w:r w:rsidRPr="00D273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 </w:t>
      </w:r>
      <w:proofErr w:type="spellStart"/>
      <w:r w:rsidRPr="00D273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ищ</w:t>
      </w:r>
      <w:proofErr w:type="spellEnd"/>
      <w:r w:rsidRPr="00D273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 </w:t>
      </w:r>
      <w:r w:rsidRPr="00D273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 </w:t>
      </w: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 говорить </w:t>
      </w:r>
      <w:r w:rsidRPr="00D273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маленький стол, </w:t>
      </w: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будете от</w:t>
      </w: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вечать: </w:t>
      </w:r>
      <w:proofErr w:type="spellStart"/>
      <w:r w:rsidRPr="00D273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столик</w:t>
      </w:r>
      <w:proofErr w:type="gramStart"/>
      <w:r w:rsidRPr="00D273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spellEnd"/>
      <w:proofErr w:type="gramEnd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 говорить </w:t>
      </w:r>
      <w:r w:rsidRPr="00D273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большой дом, </w:t>
      </w: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будете отвечать: </w:t>
      </w:r>
      <w:r w:rsidRPr="00D273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домище.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следующий речевой материал: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комар (комарище),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 куст (кустик),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 усы (усищи),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куст (</w:t>
      </w:r>
      <w:proofErr w:type="spellStart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кустище</w:t>
      </w:r>
      <w:proofErr w:type="spellEnd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 ковер (коврик),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изба (избища),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 винт (винтик),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помидор (</w:t>
      </w:r>
      <w:proofErr w:type="spellStart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помидорище</w:t>
      </w:r>
      <w:proofErr w:type="spellEnd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shd w:val="clear" w:color="auto" w:fill="FFFFFF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shd w:val="clear" w:color="auto" w:fill="FFFFFF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2CBB09AF" wp14:editId="1E6F45D5">
            <wp:extent cx="3108960" cy="2202795"/>
            <wp:effectExtent l="0" t="0" r="0" b="7620"/>
            <wp:docPr id="4" name="Рисунок 4" descr="ÐÐ°ÑÑÐ¸Ð½ÐºÐ¸ Ð¿Ð¾ Ð·Ð°Ð¿ÑÐ¾ÑÑ ÐºÐ°ÑÑÐ¸Ð½ÐºÐ° Ñ Ð²ÑÑÐ¾ÑÐ½ÑÐ¼ Ð´Ð¾Ð¼Ð¸ÐºÐ¾Ð¼ Ð¸ ÑÑÐ´Ð¾Ð¼  Ð¼Ð°Ð»ÐµÐ½ÑÐºÐ¸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ÐºÐ°ÑÑÐ¸Ð½ÐºÐ° Ñ Ð²ÑÑÐ¾ÑÐ½ÑÐ¼ Ð´Ð¾Ð¼Ð¸ÐºÐ¾Ð¼ Ð¸ ÑÑÐ´Ð¾Ð¼  Ð¼Ð°Ð»ÐµÐ½ÑÐºÐ¸Ð¼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982" cy="2204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shd w:val="clear" w:color="auto" w:fill="FFFFFF"/>
          <w:lang w:eastAsia="ru-RU"/>
        </w:rPr>
      </w:pPr>
    </w:p>
    <w:p w:rsidR="00FC28EE" w:rsidRPr="00D273C2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273C2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shd w:val="clear" w:color="auto" w:fill="FFFFFF"/>
          <w:lang w:eastAsia="ru-RU"/>
        </w:rPr>
        <w:t>«Кто это?»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Активизировать словарь детей по теме «Спорт». Формировать </w:t>
      </w:r>
      <w:proofErr w:type="spellStart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звуко</w:t>
      </w:r>
      <w:proofErr w:type="spellEnd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-слоговую структуру слова. Развивать грамматический строй речи.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Занимается спортом (кто?) – спортсмен, спортсменка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занимается гимнастикой – гимнаст, гимнастка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занимается фигурным катанием – фигурист, фигуристка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занимается теннисом – теннисист, теннисистка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занимается борьбой — борец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занимается акробатикой — акробат, акробатка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катается на лыжах – лыжник, лыжница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бегает на коньках – конькобежец, конькобежка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играет в футбол – футболист, футболистка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играет в хоккей – хоккеист, хоккеистка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играет в шахматы — шахматист, шахматистка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стреляет из винтовки — стрелок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стреляет из лука — лучник, лучница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ездит на велосипеде — велосипедист, велосипедистка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ездит на мотоцикле — мотоциклист, мотоциклистка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прыгает в высоту, в длину – прыгун,</w:t>
      </w: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прыгунья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прыгает с парашютом — парашютист, парашютистка 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плавает – пловец, пловчиха.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C28EE" w:rsidRPr="00D273C2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273C2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«Назови профессии»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анализ и синтез.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Материал:</w:t>
      </w:r>
      <w:r w:rsidRPr="00D273C2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с изображением разных профессий.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</w:t>
      </w:r>
      <w:r w:rsidRPr="00D27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Взрослый</w:t>
      </w: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предлагает детям ответить на вопросы: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носит багаж? Носильщик.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сваривает трубы? Сварщик.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вставляет стекло? Стекольщик.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работает на кране? Крановщик.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укладывает камни? Каменщик.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точит ножи? Точильщик.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чинит часы? Часовщик.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работает на экскаваторе? Экскаваторщик.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 </w:t>
      </w: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взрослый</w:t>
      </w: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задает вопрос: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общая часть в словах носильщик, сварщик, стекольщик, крановщик, каменщик, точильщик, часовщик, экскаваторщик?</w:t>
      </w:r>
      <w:proofErr w:type="gramEnd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произнесении этих слов </w:t>
      </w: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взрослый</w:t>
      </w: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подчеркивает интонационно, голосом суффикс </w:t>
      </w:r>
      <w:proofErr w:type="gramStart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proofErr w:type="gramEnd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</w:t>
      </w:r>
      <w:proofErr w:type="spellEnd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FC28EE" w:rsidRPr="00D273C2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273C2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shd w:val="clear" w:color="auto" w:fill="FFFFFF"/>
          <w:lang w:eastAsia="ru-RU"/>
        </w:rPr>
        <w:t>«Животные и их детеныши»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Закреплять в речи детей названия детенышей животных. Закреплять навыки словообразования. Развивать ловкость, внимание, память. 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Материал: </w:t>
      </w: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Мяч.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Человеческие дети знают всех </w:t>
      </w:r>
      <w:proofErr w:type="gramStart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зверят</w:t>
      </w:r>
      <w:proofErr w:type="gramEnd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свете. Бросая мяч ребенку, взрослый называет какое-либо животное, а ребенок, возвращая мяч, называет детеныша этого животного. Основные движения: перебрасывание мяча с ударом об пол, перебрасывание мяча; прокатывание мяча, сидя на ковре. Слова скомпонованы в три группы по способу их образования. Третья группа требует запоминания названий детенышей. 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Группа 1. У тигра, у льва, у слона, у оленя, у лося, у лисы.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Группа 2. </w:t>
      </w:r>
      <w:proofErr w:type="gramStart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медведя – медвежонок, у верблюда – верблюжонок, у волка – волчонок, у зайца – зайчонок, у кролика – крольчонок, у белки – бельчонок, у коровы – теленок, у лошади – жеребенок, у свиньи – поросенок, у овцы – ягненок, у курицы – цыпленок, у собаки – щенок. </w:t>
      </w:r>
      <w:proofErr w:type="gramEnd"/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Группа 3. Тигренок, львенок, слоненок, олененок, лосенок, лисенок. 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2DD6CC41" wp14:editId="2466A538">
            <wp:extent cx="2300640" cy="1473797"/>
            <wp:effectExtent l="0" t="0" r="4445" b="0"/>
            <wp:docPr id="5" name="Рисунок 5" descr="ÐÐ°ÑÑÐ¸Ð½ÐºÐ¸ Ð¿Ð¾ Ð·Ð°Ð¿ÑÐ¾ÑÑ ÐºÐ°ÑÑÐ¸Ð½ÐºÐ° Ð¶Ð¸Ð²Ð¾ÑÐ½Ð¾Ð³Ð¾ Ñ Ð´ÐµÑÐµÐ½ÑÑÐµ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ÐÐ°ÑÑÐ¸Ð½ÐºÐ¸ Ð¿Ð¾ Ð·Ð°Ð¿ÑÐ¾ÑÑ ÐºÐ°ÑÑÐ¸Ð½ÐºÐ° Ð¶Ð¸Ð²Ð¾ÑÐ½Ð¾Ð³Ð¾ Ñ Ð´ÐµÑÐµÐ½ÑÑÐµÐ¼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493" cy="1474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shd w:val="clear" w:color="auto" w:fill="FFFFFF"/>
          <w:lang w:eastAsia="ru-RU"/>
        </w:rPr>
        <w:t xml:space="preserve">  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shd w:val="clear" w:color="auto" w:fill="FFFFFF"/>
          <w:lang w:eastAsia="ru-RU"/>
        </w:rPr>
        <w:t xml:space="preserve">                                      </w:t>
      </w:r>
      <w:r>
        <w:rPr>
          <w:noProof/>
          <w:lang w:eastAsia="ru-RU"/>
        </w:rPr>
        <w:drawing>
          <wp:inline distT="0" distB="0" distL="0" distR="0" wp14:anchorId="10DD1363" wp14:editId="0C3D7FBB">
            <wp:extent cx="2509275" cy="1667435"/>
            <wp:effectExtent l="0" t="0" r="5715" b="9525"/>
            <wp:docPr id="6" name="Рисунок 6" descr="ÐÐ°ÑÑÐ¸Ð½ÐºÐ¸ Ð¿Ð¾ Ð·Ð°Ð¿ÑÐ¾ÑÑ ÐºÐ°ÑÑÐ¸Ð½ÐºÐ° Ð¶Ð¸Ð²Ð¾ÑÐ½Ð¾Ð³Ð¾ Ñ Ð´ÐµÑÐµÐ½ÑÑÐµ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ºÐ°ÑÑÐ¸Ð½ÐºÐ° Ð¶Ð¸Ð²Ð¾ÑÐ½Ð¾Ð³Ð¾ Ñ Ð´ÐµÑÐµÐ½ÑÑÐµÐ¼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898" cy="166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shd w:val="clear" w:color="auto" w:fill="FFFFFF"/>
          <w:lang w:eastAsia="ru-RU"/>
        </w:rPr>
      </w:pPr>
    </w:p>
    <w:p w:rsidR="00FC28EE" w:rsidRPr="00D273C2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273C2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shd w:val="clear" w:color="auto" w:fill="FFFFFF"/>
          <w:lang w:eastAsia="ru-RU"/>
        </w:rPr>
        <w:t>«Кто кем был?»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Развивать мышление, расширить словарь. Закрепить падежные окончания. 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Мы, конечно, не забыли, кем еще вчера вы были. 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Родители, бросая мяч ребёнку, называют предмет или животное, а ребенок, возвращая мяч, отвечает на вопрос, кем (чем) был раньше названный объект: 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цыпленок – яйцом,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лошадь – жеребенком,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корова – теленком,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дуб – желудем,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рыба – икринкой,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яблоня – семечком, 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лягушка – головастиком,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бабочка – гусеницей,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хлеб – мукой, 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шкаф – доской, 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велосипед – железом, 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рубашка – тканью,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ботинки – кожей, 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дом – кирпичом. </w:t>
      </w:r>
    </w:p>
    <w:p w:rsidR="00FC28EE" w:rsidRPr="00D273C2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shd w:val="clear" w:color="auto" w:fill="FFFFFF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shd w:val="clear" w:color="auto" w:fill="FFFFFF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shd w:val="clear" w:color="auto" w:fill="FFFFFF"/>
          <w:lang w:eastAsia="ru-RU"/>
        </w:rPr>
      </w:pPr>
    </w:p>
    <w:p w:rsidR="00FC28EE" w:rsidRPr="00D273C2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273C2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shd w:val="clear" w:color="auto" w:fill="FFFFFF"/>
          <w:lang w:eastAsia="ru-RU"/>
        </w:rPr>
        <w:t>«Кто кем будет?»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 </w:t>
      </w: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мышление, воображение, быстроту реакции. Расширять словарь. 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Материал:</w:t>
      </w: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Мяч.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</w:t>
      </w:r>
      <w:r w:rsidRPr="00D27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Знаем мы с тобой о том, что бывает с кем потом.  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Взрослый, бросая мяч, задает вопросы: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«Кем (чем) будет - яйцо, цыпленок, мальчик, желудь, семечко, икринка, гусеница, мука, железо, кирпич, ткань, ученик, больной, слабый» и т. д.</w:t>
      </w:r>
      <w:proofErr w:type="gramEnd"/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Ребёнок, бросая мяч обратно, может дать несколько вариантов ответа.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Например: «Из яйца может быть птенец, крокодил, черепаха, змея и даже яичница».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73C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2E59D657" wp14:editId="4780A44B">
            <wp:extent cx="2743200" cy="2033195"/>
            <wp:effectExtent l="0" t="0" r="0" b="5715"/>
            <wp:docPr id="7" name="Рисунок 7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624" cy="2036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C28EE" w:rsidRPr="00171266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171266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«Что без чего?»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Закреплять формы родитель</w:t>
      </w: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ного падежа существительных по теме «Мебель, посуда, транс</w:t>
      </w: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порт, одежда.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Картинки с изображением предметов, кото</w:t>
      </w: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рые надо починить.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доске картинки с изображением предметов, кото</w:t>
      </w: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рые надо починить.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Взрослый</w:t>
      </w: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задает вопрос: «Что без чего?»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Стул без ножки.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Стул без спинки.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Платье без рукава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Кастрюля без ручки.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Чайник без носика.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Кофта без пуговиц.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Расческа без зубчиков.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Грузовик без фары.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Ботинки без шнурков.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Машина без колеса.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</w:t>
      </w:r>
      <w:r>
        <w:rPr>
          <w:noProof/>
          <w:lang w:eastAsia="ru-RU"/>
        </w:rPr>
        <w:drawing>
          <wp:inline distT="0" distB="0" distL="0" distR="0" wp14:anchorId="2D2B9F2C" wp14:editId="7D863139">
            <wp:extent cx="1968649" cy="1430767"/>
            <wp:effectExtent l="0" t="0" r="0" b="0"/>
            <wp:docPr id="8" name="Рисунок 8" descr="ÐÐ°ÑÑÐ¸Ð½ÐºÐ¸ Ð¿Ð¾ Ð·Ð°Ð¿ÑÐ¾ÑÑ ÐºÐ°ÑÑÐ¸Ð½ÐºÐ° Ð´Ð»Ñ Ð´ÐµÑÐµÐ¹ Ð²ÐµÑÐ¸ ÐºÐ¾ÑÐ¾ÑÑÐµ Ð½Ð°Ð´Ð¾ Ð¿Ð¾ÑÐ¸Ð½Ð¸ÑÑ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ºÐ°ÑÑÐ¸Ð½ÐºÐ° Ð´Ð»Ñ Ð´ÐµÑÐµÐ¹ Ð²ÐµÑÐ¸ ÐºÐ¾ÑÐ¾ÑÑÐµ Ð½Ð°Ð´Ð¾ Ð¿Ð¾ÑÐ¸Ð½Ð¸ÑÑ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819" cy="142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shd w:val="clear" w:color="auto" w:fill="FFFFFF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shd w:val="clear" w:color="auto" w:fill="FFFFFF"/>
          <w:lang w:eastAsia="ru-RU"/>
        </w:rPr>
      </w:pPr>
    </w:p>
    <w:p w:rsidR="00FC28EE" w:rsidRPr="00171266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171266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shd w:val="clear" w:color="auto" w:fill="FFFFFF"/>
          <w:lang w:eastAsia="ru-RU"/>
        </w:rPr>
        <w:t>«Один - много»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Закреплять </w:t>
      </w: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</w:t>
      </w: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существительных во множественном числе.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Материал: </w:t>
      </w: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Мяч.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- волшебники немного: был один, а станет много. 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Родители бросают мяч ребёнку, называя имена существительные в единственном числе. Ребёнок бросает мяч обратно, называя существительные во множественном числе. Можно перебрасывать мяч с ударами об пол, прокатывать мяч, сидя на ковре. 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Примеры: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Стол - столы 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двор – дворы,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нос – носы,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гора – горы,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нора – норы,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мост – мосты,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дом – дома,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глаз – глаза,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луг – луга,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город – города,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провод – провода,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день – дни,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пень – пни,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сон – сны,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лоб – лбы,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ухо – уши,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стул – стулья,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 – колья,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лист – листья,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перо – перья,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крыло – крылья,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дерево – деревья,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носок – носки,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чулок – чулки,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кусок – куски,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кружок – кружки,</w:t>
      </w:r>
      <w:r w:rsidRPr="00171266">
        <w:rPr>
          <w:noProof/>
          <w:lang w:eastAsia="ru-RU"/>
        </w:rPr>
        <w:t xml:space="preserve"> 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дружок – дружки,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прыжок – прыжки,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утенок – утята,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гусенок – гусята,</w:t>
      </w:r>
      <w:r w:rsidRPr="00171266">
        <w:rPr>
          <w:noProof/>
          <w:lang w:eastAsia="ru-RU"/>
        </w:rPr>
        <w:t xml:space="preserve"> 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цыпленок – цыплята,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C28EE" w:rsidRPr="00171266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171266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 «Один – много»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детей правильному употреблению родительного падежа множественного числа имен существительных.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колесо — много колес.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яблоко — много яблоко.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кукла — много кукол.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книга — много книг.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кисточка — много кисточек.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полотенце — много полотенец.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кресло — много кресел.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карандаш — много карандашей.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стул — много стульев.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помидор — много помидоров.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апельсин — много апельсинов.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лимон — много лимонов.</w:t>
      </w: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shd w:val="clear" w:color="auto" w:fill="FFFFFF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shd w:val="clear" w:color="auto" w:fill="FFFFFF"/>
          <w:lang w:eastAsia="ru-RU"/>
        </w:rPr>
      </w:pPr>
    </w:p>
    <w:p w:rsidR="00FC28EE" w:rsidRPr="00171266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171266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shd w:val="clear" w:color="auto" w:fill="FFFFFF"/>
          <w:lang w:eastAsia="ru-RU"/>
        </w:rPr>
        <w:t>«Веселый счет»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Закреплять в речи детей согласования существительных с числительными. Развитие ловкости, быстроты реакции. 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Материал: </w:t>
      </w: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Мяч.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их - всегда мы знаем. Хорошо мы все считаем. </w:t>
      </w: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Взрослый  бросает мяч ребенку и произноси</w:t>
      </w: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 сочетание существительного с числительным «один», а ребенок, возвращая мяч, в ответ называет это же существительное, но в сочетании с числительным «пять» (или «шесть», «семь», «восемь»...). Сначала лучше называть сочетания по принципу сходства окончаний имен существительных.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Примеры: один стол - пять столов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один слон - пять слонов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один шкаф - пять шкафов 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один гусь - пять гусей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один лебедь - пять лебедей 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один журавль - пять журавлей 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одна гайка - пять гаек 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одна майка - пять маек 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одна шишка - пять шишек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один утенок - пять утят 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один гусенок - пять гусят 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один цыпленок - пять цыплят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один заяц - пять зайцев 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один палец - пять пальцев 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одно платье - пять платьев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одна шапка - пять шапок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одна перчатка - пять перчаток 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одна банка - пять банок 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одна рукавица - пять рукавиц 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одна пуговица - пять пуговиц 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одна мыльница - пять мыльниц 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одна шляпа - пять шляп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одна книга - пять книг 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одна конфета - пять конфет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1712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C28EE" w:rsidRPr="0017126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   </w:t>
      </w:r>
      <w:r>
        <w:rPr>
          <w:noProof/>
          <w:lang w:eastAsia="ru-RU"/>
        </w:rPr>
        <w:drawing>
          <wp:inline distT="0" distB="0" distL="0" distR="0" wp14:anchorId="201B5A89" wp14:editId="546CF2F0">
            <wp:extent cx="1748616" cy="1312433"/>
            <wp:effectExtent l="0" t="0" r="4445" b="2540"/>
            <wp:docPr id="9" name="Рисунок 9" descr="ÐÐ°ÑÑÐ¸Ð½ÐºÐ¸ Ð¿Ð¾ Ð·Ð°Ð¿ÑÐ¾ÑÑ ÐºÐ°ÑÑÐ¸Ð½ÐºÐ° Ð´Ð»Ñ Ð´ÐµÑÐµÐ¹ Ð¾Ð´Ð¸Ð½ Ð¼Ð½Ð¾Ð³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ÐºÐ°ÑÑÐ¸Ð½ÐºÐ° Ð´Ð»Ñ Ð´ÐµÑÐµÐ¹ Ð¾Ð´Ð¸Ð½ Ð¼Ð½Ð¾Ð³Ð¾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465" cy="1317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72B0D1BA" wp14:editId="046AC608">
            <wp:extent cx="1602890" cy="1333948"/>
            <wp:effectExtent l="0" t="0" r="0" b="0"/>
            <wp:docPr id="10" name="Рисунок 10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405" cy="1334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C28EE" w:rsidRPr="003E1841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«Где мы были, что мы видели?»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Закреплять окончания существительных родительного падежа множественного числа.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Сюжетные картинки: «Огород», «Сад», «Лес», «Зоопарк».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Педагог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обращается с воп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росами к детям: «Где ты был? Что ты видел?»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был в огороде. Видел много помидоров, огурцов, кабачков...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был в саду. Видел много яблок, груш, слив, абрикосов...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был в лесу. Видел много сосен, елок, дубов, кустов...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был в зоопарке. Видел много тигров, обезьян, волков...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8EE" w:rsidRPr="003E1841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«Кому что дадим?»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Закреплять формы да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тельного падежа существительных по теме «Домашние и дикие животные».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с изображением кор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 для животных (морковка, орехи, грибы, малина, мед, кос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точка, овощи, молоко и др.); игрушечные животные (корова, лошадь, еж, заяц, белка, медведь, кошка, собака, свинья).</w:t>
      </w:r>
      <w:proofErr w:type="gramEnd"/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доске расставлены картинки с изображением кор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 для животных.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столе — игрушечные животные.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игры дети берут по одной картинке с изоб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ражением корма для животных, кладут ее около соответ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ствующей игрушки и отвечают на вопрос: «Кому это дадим?»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Сено дадим корове, лошади.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Грибы дадим белке.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Яблоко дадим ежу.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Орехи</w:t>
      </w:r>
      <w:r w:rsidRPr="003E1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дадим белке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Малину дадим медведю. Молоко дадим кошке.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 дадим тоже медведю. Косточку дадим собаке.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Овощи дадим свинье.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8EE" w:rsidRPr="003E1841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«Угадай, кому нужны эти вещи»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Закреплять формы дательного падежа существительных.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набора картинок: один набор кар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тинок с изображением людей разных профессий, второй набор с изображением соответствующих орудий труда, предметов.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раздает детям картинки с изображением людей различных профессий, а картинки с изображением предметов показывает, задавая при этом вопрос: «Кому нужен самолет?»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Ребенок, у которого картинка — летчик, поднимает руку и отвечает: «Самолет нужен летчику». За пра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вильный ответ получает картинку. Тот, кто раньше закроет свои картинки, считается победителем.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Самолет – летчику,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швейная машина – портнихе,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автомобиль – шоферу,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винтовка – солдату,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лопата – кочегару,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молот – кузнецу,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– ученику,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сумка – почтальону,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паровоз машинисту,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указка — учителю,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термометр — доктору,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весы — продавцу,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кисть — художнику,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шприц — медсестре,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ножницы — парикмахеру.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заканчивается, когда педагогом или ведущим ребенком будут розданы все картинки.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8EE" w:rsidRPr="003E1841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«Кто чем работает?»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Закреплять формы существительных творительного падежа.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Картинки с изображением лю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дей различных профессий (парикмахер, маляр, плотник, пор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тниха, дворник, садовник и др.)</w:t>
      </w:r>
      <w:r w:rsidRPr="003E1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предлагаются картинки с изображением лю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дей различных профессий. </w:t>
      </w:r>
      <w:proofErr w:type="spellStart"/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Взрослый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</w:t>
      </w:r>
      <w:proofErr w:type="spellEnd"/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ответить на вопрос «</w:t>
      </w:r>
      <w:proofErr w:type="gramStart"/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</w:t>
      </w:r>
      <w:proofErr w:type="gramEnd"/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работает?»: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Парикмахер — ножницами,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маляр — кистью,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 — топором,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дворник — метлой,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лесоруб — пилой,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садовник — лопатой.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3BE552" wp14:editId="07D9280D">
            <wp:extent cx="3065930" cy="1686552"/>
            <wp:effectExtent l="0" t="0" r="1270" b="9525"/>
            <wp:docPr id="11" name="Рисунок 1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372" cy="168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8EE" w:rsidRPr="003E1841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«Кто чем управляет?»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Закреплять формы творительного падежа существительных по теме «Транспорт».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Картинки с изображением различных видов транспорта.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доске картинки с изображением транспорта.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Взрослый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показывает картинку и задет вопросы: </w:t>
      </w:r>
      <w:proofErr w:type="gramStart"/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«Кто управляет ... автобусом, самолетом и т. д.)»? Дети должны ответить полным предложением.</w:t>
      </w:r>
      <w:proofErr w:type="gramEnd"/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Автобусом управляет водитель.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Грузовиком управляет шофер.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Поездом управляет машинист.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Вертолетом управляет вертолетчик.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Самолетом управляет летчик.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Кораблем управляет капитан.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Мотоциклом управляет мотоциклист.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Велосипедом управляет велосипедист.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Ракетой управляет космонавт.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8EE" w:rsidRPr="003E1841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«Чем можно?»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Закреплять формы творительного падежа.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Взрослый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предлагает детям ответить на вопрос «Чем можно?»: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Рубить — топором,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резать — ножом, ножницами,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умываться — водой,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пилить — пилой,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вытираться — полотенцем,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рисовать — кисточкой,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писать — ручкой,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вытирать — тряпкой,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причесываться — расческой,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упаковывать — бумагой,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— ложкой.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8EE" w:rsidRPr="003E1841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«Кто чем питается?»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Закреплять в речи детей правильное употребление существительных в творительном падеже.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Предметные картинки с изображением животных и продуктов питания.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раздаются картинки с изображе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нием продуктов питания. Педагог показывает картинку с изобра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жением животных и птиц и спрашивает, чем они питаются. Дети находят у себя нужную картинку и отвечают: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Травой, корой – заяц,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сеном, соломой – корова,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овсом, сеном – лошадь,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курами, зверьками – лиса,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молоком, мясом – кошка,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жуками, гусеницами – дятел,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орехами, грибами – белка,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крупой, крошками – мышь.</w:t>
      </w:r>
    </w:p>
    <w:p w:rsidR="00FC28EE" w:rsidRPr="00D273C2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30E2231C" wp14:editId="6E69BF56">
            <wp:extent cx="5238974" cy="3260956"/>
            <wp:effectExtent l="0" t="0" r="0" b="0"/>
            <wp:docPr id="12" name="Рисунок 12" descr="ÐÐ°ÑÑÐ¸Ð½ÐºÐ¸ Ð¿Ð¾ Ð·Ð°Ð¿ÑÐ¾ÑÑ ÐºÐ°ÑÑÐ¸Ð½ÐºÐ° Ð´Ð»Ñ Ð´ÐµÑÐµÐ¹ Ð¶Ð¸Ð²Ð¾ÑÐ½Ð¾Ðµ Ð¸ ÐµÐ³Ð¾ ÐºÐ¾Ñ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ºÐ°ÑÑÐ¸Ð½ÐºÐ° Ð´Ð»Ñ Ð´ÐµÑÐµÐ¹ Ð¶Ð¸Ð²Ð¾ÑÐ½Ð¾Ðµ Ð¸ ÐµÐ³Ð¾ ÐºÐ¾ÑÐ¼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639" cy="3258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C28EE" w:rsidRPr="003E1841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«Кто чем защищается?»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Учить детей употреблять в речи существительные в творительном падеже.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Картинки с изображением животных, птиц, фишки.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раздаются картинки с изобра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жением животных и птиц. Педагог задает вопрос: «Чем защищается кошка?» Тот из детей, у кого в руках картинка с изображением кошки, поднимает руку и отвечает: «Когтями». За правильный ответ ребенок получает фишку. Победителем считается тот, у кого больше фишек.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Клювом – гусь,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Рогами – олень,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Когтями – кошка,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Иглами – еж,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Зубами – собака,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Хоботом – слон.</w:t>
      </w:r>
    </w:p>
    <w:p w:rsidR="00FC28EE" w:rsidRPr="00046945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«Кто где живет?»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Закреплять формы существительных предложного падежа.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Картинки с изображением жилищ животных.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предлагает детям ответить на вопрос: «Где кто живет (или зимует)?»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Собака живет в конуре.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Белка живет в дупле.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 живет в норе.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Ежик живет в гнезде.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Медведь зимует в берлоге.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Мышка живет в норе.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 живет в логове.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Лошади живут в конюшне.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Корова живет в коровнике.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Свиньи живут в свинарнике.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Телята живут в телятнике.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Кролики живут в крольчатнике.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 wp14:anchorId="69DE4219" wp14:editId="0E9A9CAA">
            <wp:extent cx="3560781" cy="2521090"/>
            <wp:effectExtent l="0" t="0" r="1905" b="0"/>
            <wp:docPr id="13" name="Рисунок 1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507" cy="252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C28EE" w:rsidRPr="003E1841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«Что в чем?»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Закреплять формы предложного падежа существительных по теме «Посуда».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доске картинки с изображением посуды. Взрослый задает вопросы. Дети отвечают, выбирая нужную картинку.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чем варят суп? (Суп варят в кастрюле.)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чем носят воду из колодца (Воду носят в ведре.)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чем кипятят воду? (Воду кипятят в чайнике.)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чем носят молоко? (Молоко носят в бидоне.)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чем хранят сахар? (Сахар хранят в сахарнице.)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чем подогревают еду? (Еду подогревают в миске.)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Аналогичным образом используется вопрос «Где что лежит?»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лежит хлеб? (Хлеб лежит в хлебнице.)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лежит салат? (Салат лежит в салатнице.)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лежат конфеты? (Конфеты лежат в </w:t>
      </w:r>
      <w:proofErr w:type="spellStart"/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конфетнице</w:t>
      </w:r>
      <w:proofErr w:type="spellEnd"/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(на чем) жарится рыба? (Рыба жарится на сково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родке.)</w:t>
      </w: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C28EE" w:rsidRPr="003E1841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«Про кота»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 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согласовывать прилагательные с существительными.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 предлагает детям закончить предложение по смыслу, добавив слово </w:t>
      </w:r>
      <w:r w:rsidRPr="003E1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кот: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крылечке спит (кто?) кот.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 налили молока (для кого?) </w:t>
      </w:r>
      <w:r w:rsidRPr="003E1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кота.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E1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Рыбку тоже дадим (кому?) </w:t>
      </w:r>
      <w:r w:rsidRPr="003E1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коту.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 смотрим (на кого?) </w:t>
      </w:r>
      <w:r w:rsidRPr="003E1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кота,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 любуемся (кем?) </w:t>
      </w:r>
      <w:r w:rsidRPr="003E1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котом.</w:t>
      </w:r>
    </w:p>
    <w:p w:rsidR="00FC28EE" w:rsidRPr="003E1841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E1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Говорили мы (о ком?) о коте.</w:t>
      </w:r>
    </w:p>
    <w:p w:rsidR="00FC28EE" w:rsidRPr="00D273C2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8EE" w:rsidRPr="00511A96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shd w:val="clear" w:color="auto" w:fill="FFFFFF"/>
          <w:lang w:eastAsia="ru-RU"/>
        </w:rPr>
        <w:t>«Сравни предметы»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Упражнять в образовании сравнительной степени прилагательных.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Апельсин большой, а арбуз еще больше.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Клубника маленькая, а смородина еще ...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Дыня сладкая, а арбуз еще ...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Персик мягкий, а вишня еще ...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Яблоко твердое, а айва еще ...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Груша вкусная, а ананас еще ...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Дерево высокое, а башня еще ...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Куст низкий, а трава еще ...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Клен толстый, а дуб еще ...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Рябина тонкая, а камыш еще ...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 легкий, а пушинка еще ...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Сумка тяжелая, а чемодан еще ...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Диван мягкий, а подушка еще ...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Дерево твердое, а железо еще ...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 прозрачный, а стекло еще ...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Лента узкая, а нитка еще ...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Шнурок длинный, а нитка еще ...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Линейка короткая, а карандаш еще ...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 большой, а медведь еще ...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Олень высокий, а жираф еще ...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Медведь тяжелый, а слон еще ...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светло, а днем еще ….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Вечером темно, а ночью еще ...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Осенью холодно, а зимой еще ...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пальто тепло, а в шубе еще ...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Весной солнце светит ярко, а летом еще ...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Весной птицы поют звонко, а летом еще ...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Поезд едет быстро, а самолет летит еще ...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Черепаха ползет медленно, а улитка еще ...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8EE" w:rsidRPr="00511A96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«Сравни по теме «Весна»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 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образованию сравнительной степени прилагательных.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рассматривают сюжетную картинку на тему «Весна», составляют предложения, используя сравнительную степень прилагательных: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Солнце светит ярко</w:t>
      </w:r>
      <w:r w:rsidRPr="00511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будет светить еще ярче.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Снег таял быстро, а станет таять еще быстрее.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День длинный, а станет еще длиннее.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Небо высокое, а станет еще выше.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Ветер теплый, а станет еще теплее.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</w:t>
      </w:r>
      <w:r>
        <w:rPr>
          <w:noProof/>
          <w:lang w:eastAsia="ru-RU"/>
        </w:rPr>
        <w:drawing>
          <wp:inline distT="0" distB="0" distL="0" distR="0" wp14:anchorId="5C78E898" wp14:editId="257FE9F5">
            <wp:extent cx="2646381" cy="1927680"/>
            <wp:effectExtent l="0" t="0" r="1905" b="0"/>
            <wp:docPr id="14" name="Рисунок 14" descr="ÐÐ°ÑÑÐ¸Ð½ÐºÐ¸ Ð¿Ð¾ Ð·Ð°Ð¿ÑÐ¾ÑÑ ÐºÐ°ÑÑÐ¸Ð½ÐºÐ° Ð´Ð»Ñ Ð´ÐµÑÐµÐ¹ Ð²ÐµÑÐ½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ºÐ°ÑÑÐ¸Ð½ÐºÐ° Ð´Ð»Ñ Ð´ÐµÑÐµÐ¹ Ð²ÐµÑÐ½Ñ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46" cy="192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C28EE" w:rsidRPr="00511A96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«Какой сок?»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согласованию в речи существительного с прилагательным.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рассматривая картинку с изображением фруктов, овощей, ягод, образовывают относительные прилагательные, отвечая на вопрос: Какой сок? (Апельсиновый сок, яблочный сок, малиновый сок</w:t>
      </w:r>
      <w:r w:rsidRPr="00511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т.д.)</w:t>
      </w:r>
    </w:p>
    <w:p w:rsidR="00FC28EE" w:rsidRPr="00511A96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</w:p>
    <w:p w:rsidR="00FC28EE" w:rsidRPr="00511A96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«Какой? Какая?»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согласованию в речи существительного с прилагательным, обозначающим цвет, форму, вкус.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доске картинки с изображением овощей и фруктов. 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Взрослый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спрашивает: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Морковь (какая?)</w:t>
      </w:r>
      <w:r w:rsidRPr="00511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…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(оранжевая);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огурец (какой?)…</w:t>
      </w:r>
      <w:r w:rsidRPr="00511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(длинный)...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выходят к доске, берут картинки и говорят: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У меня кислый лимон. У меня круглый помидор. У меня спелое яблоко.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8EE" w:rsidRPr="00511A96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«Подбери прилагательное»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 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подбирать однородные прилагательные к существительному.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выставляет на доску сюжетные картинки с изображением домашних животных и птиц. Дети подбирают слова для их описания: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кошка (какая?)…(рыжая, пушистая, ласковая);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лошадь (какая?)…(большая, сильная, красивая);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цыпленок (какой</w:t>
      </w:r>
      <w:proofErr w:type="gramStart"/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?)..(</w:t>
      </w:r>
      <w:proofErr w:type="gramEnd"/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маленький, пушистый, желтенький).</w:t>
      </w:r>
    </w:p>
    <w:p w:rsidR="00FC28EE" w:rsidRPr="00511A96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«Расскажи про зайчика»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подбирать однородные прилагательные к существительному.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Материал: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Картинка «Заяц».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доске картинка «Заяц». Воспитатель дает задание де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тям придумать слова, описывающие внешний вид зайца, его повадки, настроение, «характер».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Затем педагог бросает мяч одному из детей. Ребенок, поймавший мяч, говорит слово, отвечающее на </w:t>
      </w:r>
      <w:proofErr w:type="gramStart"/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</w:t>
      </w:r>
      <w:proofErr w:type="gramEnd"/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 заяц?» и бросает мяч обратно учителю. В процессе игры педагог изменяет вопросы: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«Какой заяц?» (серый, белый, длинноухий, пугливый).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«Какая шубка у зайца?» (серая летом, белая зимой, пушистая, мягкая, гладкая).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«Какое у зайца может быть настроение?» (веселое, гру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стное, хорошее, плохое).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«Какие зайчата у зайца?» (быстрые, шустрые, веселые, маленькие, длинноухие).</w:t>
      </w:r>
    </w:p>
    <w:p w:rsidR="00FC28EE" w:rsidRPr="00511A96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«Магазин»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 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подбирать однородные определения.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«Покупатель» описывает вещь, которую он хочет купить: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Мне нужен длинный, теплый, полосатый ... (шарф).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Мне нужно голубое, кружевное, нарядное ... (платье).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Мне нужна меховая, зимняя, черная ... (шапка).</w:t>
      </w:r>
    </w:p>
    <w:p w:rsidR="00FC28EE" w:rsidRPr="00511A96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«Назови ласково»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согласование прилагательного с существительным, образование уменьшительных форм прилагательных.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Взрослый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произносит часть фразы, а дети ее заканчивают, добавляя слово.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красный, а цветочек (красненький).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Яблоко сладкое, а яблочко (сладенькое).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Чашка синяя, а чашечка (синенькая).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Груша желтая, а </w:t>
      </w:r>
      <w:proofErr w:type="spellStart"/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грушка</w:t>
      </w:r>
      <w:proofErr w:type="spellEnd"/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(желтенькая).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Ведро синее, а ведерко (синенькое).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теплое, а солнышко (тепленькое).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Цыпленок пушистый, а цыпленочек (пушистенький).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низкий, а домик (низенький).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Морковь вкусная, а </w:t>
      </w:r>
      <w:proofErr w:type="spellStart"/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морковочка</w:t>
      </w:r>
      <w:proofErr w:type="spellEnd"/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(вкусненькая).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8EE" w:rsidRPr="00511A96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«Что из чего сделано?»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Активизировать произношение прилагательных, согласовывать существительное и прилагательное в роде и числе.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 лото с изображением различных предметов, фишки.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называет предмет и тот материал, из ко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торого он сделан. Например, стакан из стекла. Дети находят изображение этого предмета на карточках. Тот, у кого на карточке есть изображение этого предмета, должен назвать словосочетание прилагательного и существительного, т. е. ответить на вопрос: «Какой?», «Какая?», «Какое?» (стеклян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стакан) и закрыть картинку фишкой.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Выигрывает тот, кто не ошибался и раньше других зак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рыл все картинки.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Стакан из стекла — стеклянный,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сковорода из чугуна — чугунная,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ложка из дерева — деревянная,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 из металла — металлический,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ведро из железа — железное,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ваза из хрусталя — хрустальная,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чашка из фарфора — фарфоровая,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платье из шелка — шелковое,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коробка из картона — картонная,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шарф из шерсти — шерстяной,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булка из пшеницы — пшеничная,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хлеб </w:t>
      </w:r>
      <w:proofErr w:type="gramStart"/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ржи — ржаной,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варенье из вишни — вишневое,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дорога из песка — песчаная,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сумка из кожи — кожаная,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 из резины — резиновый,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шуба из меха — меховая,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крыша из соломы — соломенная,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игрушка из пластмассы — пластмассовая,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шарик из пластилина — пластилиновый,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труба из кирпича — кирпичная,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подушка из пуха — пуховая,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одеяло из ваты — ватное,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салфетка из бумаги — бумажная,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сарафан из ситца — ситцевый,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кувшин из глины — глиняный,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погреб из камня — каменный,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шинель из сукна — суконная.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каждый правильный ответ дети получают фишки, в конце игры по ним определяется победитель.</w:t>
      </w:r>
    </w:p>
    <w:p w:rsidR="00FC28EE" w:rsidRPr="00D273C2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8EE" w:rsidRPr="00511A96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«Выбери правильное слово»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мышление, речевое внимание.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предложенных слов, обозначающих признаки предмета, предлагаем ребёнку выбрать одно, наиболее подходящее по смыслу.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Подумай и скажи, какое слово подходит больше других?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Весной дует … (жаркий, теплый, знойный) ветер.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лугу распустились … (зеленые, синие, красные) маки.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взяла в лес … (сумку, пакет, корзинку).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Мороз приходит в гости …(осенью, весной, зимой).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Собака живет… (в лесу, в конуре, в берлоге).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Поезд едет по…(дороге, воде, рельсам).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8EE" w:rsidRPr="00511A96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«Отгадай предмет по признакам»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 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детей в понимании смысла слов и предложений. Развивать их слуховую память. Закрепить понятие о признаке предмета. Учить подбирать подходящий предмет к признакам.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Материал: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картинки с изображением предметов для каждого ряда признаков.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раскладывает на столе предметные картинки и называет ряды признаков, а ребенок должен найти подходящую для каждого ряда картинку и повторить словосочетания целиком.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Красивая, заботливая, любимая, единственная - мама;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сильный, строгий, высокий - папа;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пушистая, рыжая, хитрая - лиса;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деревянный, квадратный, обеденный - стол и т. д.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мере тренировки игра может проводиться на слух, без использования картинок, но взрослый должен подобрать наиболее яркие, характерные именно для этого предмета слова-признаки.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C28EE" w:rsidRPr="00511A96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«У кого </w:t>
      </w:r>
      <w:proofErr w:type="gramStart"/>
      <w:r w:rsidRPr="00511A96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какое</w:t>
      </w:r>
      <w:proofErr w:type="gramEnd"/>
      <w:r w:rsidRPr="00511A96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?»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Закреплять образование прилагательные от су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ществительных</w:t>
      </w:r>
      <w:proofErr w:type="gramStart"/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голубя крылья голубиные, а у орла — орлиные.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волка шкура ..., а у лисы — ....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обезьяны повадки ..., а у медведя — ...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бурундука хвост ..., а у крота — ...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собаки когти ..., а у белки — ...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ежа голова ..., а у осла — ...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черепахи панцирь ..., а у енота — …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8EE" w:rsidRPr="00511A96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shd w:val="clear" w:color="auto" w:fill="FFFFFF"/>
          <w:lang w:eastAsia="ru-RU"/>
        </w:rPr>
        <w:t>«Чья голова?»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согласование существительного с прилагательным.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Материал: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Мяч.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Чья у зверя голова? Подскажи скорей слова. 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Родители, бросая мяч ребёнку, говорят: «У вороны голова...», а ребенок, бросая мяч обратно, заканчивает: «...воронья». 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Примеры: у рыси голова рысья 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рыбы – </w:t>
      </w:r>
      <w:proofErr w:type="gramStart"/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рыбья</w:t>
      </w:r>
      <w:proofErr w:type="gramEnd"/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кошки – </w:t>
      </w:r>
      <w:proofErr w:type="gramStart"/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кошачья</w:t>
      </w:r>
      <w:proofErr w:type="gramEnd"/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сороки – </w:t>
      </w:r>
      <w:proofErr w:type="gramStart"/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сорочья</w:t>
      </w:r>
      <w:proofErr w:type="gramEnd"/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зайца - </w:t>
      </w:r>
      <w:proofErr w:type="gramStart"/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заячья</w:t>
      </w:r>
      <w:proofErr w:type="gramEnd"/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кролика – </w:t>
      </w:r>
      <w:proofErr w:type="gramStart"/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кроличья</w:t>
      </w:r>
      <w:proofErr w:type="gramEnd"/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верблюда – </w:t>
      </w:r>
      <w:proofErr w:type="gramStart"/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верблюжья</w:t>
      </w:r>
      <w:proofErr w:type="gramEnd"/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лошади – </w:t>
      </w:r>
      <w:proofErr w:type="gramStart"/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лошадиная</w:t>
      </w:r>
      <w:proofErr w:type="gramEnd"/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утки – </w:t>
      </w:r>
      <w:proofErr w:type="gramStart"/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утиная</w:t>
      </w:r>
      <w:proofErr w:type="gramEnd"/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лебедя – </w:t>
      </w:r>
      <w:proofErr w:type="gramStart"/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лебединая</w:t>
      </w:r>
      <w:proofErr w:type="gramEnd"/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оленя – </w:t>
      </w:r>
      <w:proofErr w:type="gramStart"/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оленья</w:t>
      </w:r>
      <w:proofErr w:type="gramEnd"/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лисы – </w:t>
      </w:r>
      <w:proofErr w:type="gramStart"/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лисья</w:t>
      </w:r>
      <w:proofErr w:type="gramEnd"/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собаки – </w:t>
      </w:r>
      <w:proofErr w:type="gramStart"/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собачья</w:t>
      </w:r>
      <w:proofErr w:type="gramEnd"/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птицы – </w:t>
      </w:r>
      <w:proofErr w:type="gramStart"/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птичья</w:t>
      </w:r>
      <w:proofErr w:type="gramEnd"/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овцы – </w:t>
      </w:r>
      <w:proofErr w:type="gramStart"/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овечья</w:t>
      </w:r>
      <w:proofErr w:type="gramEnd"/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белки – </w:t>
      </w:r>
      <w:proofErr w:type="gramStart"/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беличья</w:t>
      </w:r>
      <w:proofErr w:type="gramEnd"/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медведя – </w:t>
      </w:r>
      <w:proofErr w:type="gramStart"/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медвежья</w:t>
      </w:r>
      <w:proofErr w:type="gramEnd"/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тигра – </w:t>
      </w:r>
      <w:proofErr w:type="gramStart"/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тигриная</w:t>
      </w:r>
      <w:proofErr w:type="gramEnd"/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курицы – </w:t>
      </w:r>
      <w:proofErr w:type="gramStart"/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куриная</w:t>
      </w:r>
      <w:proofErr w:type="gramEnd"/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голубя – </w:t>
      </w:r>
      <w:proofErr w:type="gramStart"/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голубиная</w:t>
      </w:r>
      <w:proofErr w:type="gramEnd"/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орла – </w:t>
      </w:r>
      <w:proofErr w:type="gramStart"/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орлиная</w:t>
      </w:r>
      <w:proofErr w:type="gramEnd"/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Усложнение. Составление предложений с этими прилагательными. </w:t>
      </w:r>
    </w:p>
    <w:p w:rsidR="00FC28EE" w:rsidRPr="00511A96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shd w:val="clear" w:color="auto" w:fill="FFFFFF"/>
          <w:lang w:eastAsia="ru-RU"/>
        </w:rPr>
        <w:t>«Закончи предложение»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правильно, строить предложения с причинно-следственной связью. Развивать логическое мышление.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 предлагает детям закончить предложение.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Маша взяла утюг, она будет… (гладить белье).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Дима взял пилу, он будет… (пилить бревно).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Юра взял топор, он будет …(рубить).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Папа купил Алеше велосипед, Алеша будет… (кататься на велосипеде).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нужно надеть галоши, потому что… (на дворе лужи).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Сережа взял карандаш, чтобы… (рисовать).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Максим не достает</w:t>
      </w:r>
      <w:proofErr w:type="gramEnd"/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 звонка, потому что он… (маленький).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поливают морковь для того, чтобы… (она хорошо росла).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пойдем гулять, если... (не будет дождя).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Цветы засохнут, если... (их не поливать).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бы я не помог Наташе, она бы... (могла упасть).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Чашка разобьется, если... (ее уронить).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Марина не пошла сегодня в школу, потому что... (заболела)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включили обогреватели, потому что... (стало холодно)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не хочу спать, потому что... (ещё рано)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поедем завтра в лес, если... (будет хорошая погода)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пошла на рынок, чтобы... (купить продукты)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 забралась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дерево, чтобы... (спастись от 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собаки)</w:t>
      </w:r>
    </w:p>
    <w:p w:rsidR="00FC28EE" w:rsidRPr="00511A96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C28EE" w:rsidRPr="00D273C2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8EE" w:rsidRPr="00D273C2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8EE" w:rsidRPr="00046945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04694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«Что делает, что делают?»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правильному употреблению глаголов в единственном и множественном числе.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учатся правильно употреблять глаголы в единственном и множественном числе: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птица летит,</w:t>
      </w:r>
      <w:r w:rsidRPr="00511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птицы летят;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дерево растет, а деревья растут;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лист желтеет, а листья желтеют;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дождь идет, а дожди идут;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лист падает» а листья падают.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373F3492" wp14:editId="0ED09358">
            <wp:extent cx="1452282" cy="907054"/>
            <wp:effectExtent l="0" t="0" r="0" b="7620"/>
            <wp:docPr id="15" name="Рисунок 15" descr="ÐÐ°ÑÑÐ¸Ð½ÐºÐ¸ Ð¿Ð¾ Ð·Ð°Ð¿ÑÐ¾ÑÑ ÐºÐ°ÑÑÐ¸Ð½ÐºÐ° Ð´Ð»Ñ Ð´ÐµÑÐµÐ¹ Ð´ÐµÑÐµÐ²Ñ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ÐºÐ°ÑÑÐ¸Ð½ÐºÐ° Ð´Ð»Ñ Ð´ÐµÑÐµÐ¹ Ð´ÐµÑÐµÐ²ÑÑ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009" cy="907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8EE" w:rsidRPr="00511A96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«Добавь слово»</w:t>
      </w: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Добавить одно общее слово к двум словам.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Дерево, цветы — что делают?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Сидит, стоит — кто?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Кошка, собака — что делают?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Льется, журчит — что?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Тарелка, кружка — что делают?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Шумит, дует — что?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Дождь, снег — что делают?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Растет, зеленеет — что?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Фрукты, овощи — что делают?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Круглое, сочное — что?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Мяч, яблоко — какие?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Желтый, кислый — что?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Сахар, мед — какие?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Высокое, зеленое — что?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Снег, лед — какие?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Длинный, деревянный — что?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Вода, молоко — какие?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Яркое, теплое — что?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8EE" w:rsidRPr="00511A96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«Кто кого обгонит?»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правильно согласовывать слова в предложении.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Материал: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Картинки с изображением животных, транспорта, людей или насекомых.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Показываем ребёнку две картинки и задаём вопрос: «Кто кого обгонит?»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Заяц и черепаха… (Заяц обгонит черепаху).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Гусеница и змея… (Змея обгонит гусеницу).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Поезд и самолёт… (Самолёт обгонит поезд).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Мотоцикл и велосипед… (Мотоцикл обгонит велосипед).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8EE" w:rsidRPr="00511A96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shd w:val="clear" w:color="auto" w:fill="FFFFFF"/>
          <w:lang w:eastAsia="ru-RU"/>
        </w:rPr>
        <w:t>«Кто, чем занимается?»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Закреплять знания детей о профессиях. Обогатить глагольный словарь детей.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Материал: 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Мяч.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Никогда мы не забудем, что умеют делать люди. 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Бросая или прокатывая мяч ребенку, взрослый называет профессию, а ребенок, возвращая мяч, должен назвать глагол, обозначающий, что делает человек названной профессии. 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Взрослый: строитель 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Ребёнок: строит; 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повар (варит (готовит)); 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носильщик (носит); 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чертежник (чертит); 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рабочий (работает); 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уборщица (убирает);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художник (рисует) и т.д. </w:t>
      </w: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C28EE" w:rsidRPr="00511A96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«Почему так называется?»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Обогатить глагольный словарь детей.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Объяснить, почему так называется: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Рыболов (рыбу ловит),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листопад (листья падают),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пчеловод (пчел разводит),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ледоход (лед ходит, идет),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землекоп (землю копает),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самокат (сам катается),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пешеход (ходит пешком),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вездеход (везде ходит),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ледокол (колет лед),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самосвал (сам сваливает),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лесоруб (рубит лес),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паровоз (возит с помощью пара),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трубочист (трубы чистит),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пароход (ходит, едет с помощью пара),</w:t>
      </w:r>
    </w:p>
    <w:p w:rsidR="00FC28EE" w:rsidRPr="00511A96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самолет (сам летает).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C28EE" w:rsidRPr="00046945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04694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«Одно слово вместо двух»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Обогатить глагольный словарь детей.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Придумай одно слово вместо двух: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 чистит — (снегоочиститель),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канавы копает — (канавокопатель),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трубы укладывает — (трубоукладчик),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возит с помощью электричества — (электровоз),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ходит — (</w:t>
      </w:r>
      <w:proofErr w:type="spellStart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быстроход</w:t>
      </w:r>
      <w:proofErr w:type="spellEnd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 ходит — (самоходка),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землю роет — (землеройка).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C28EE" w:rsidRPr="00046945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04694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«Слова — «родственники»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Упражнять в подборе слов, близких по смыслу.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Подобрать слова — «родственники» к слову: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Лес…лесок, лесной, лесник;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Гриб</w:t>
      </w:r>
      <w:proofErr w:type="gramStart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  <w:proofErr w:type="gramEnd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грибок, грибник, грибной;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Вода….</w:t>
      </w:r>
      <w:proofErr w:type="gramStart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водные</w:t>
      </w:r>
      <w:proofErr w:type="gramEnd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водяной, водолаз, наводнение;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Сахар…сахарный, сахарница;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Носят…поднос, носильщик;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Гора…горка, гористый, горный, пригорок;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Лист…листик, листочек, листва, лиственница, лиственный;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Дуб…дубок, дубовый; еж, ежиха, ежонок, ежик, ежата, ежовый;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Весна…</w:t>
      </w:r>
      <w:proofErr w:type="gramStart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весенний</w:t>
      </w:r>
      <w:proofErr w:type="gramEnd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веснянка, веснушка.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8EE" w:rsidRPr="00046945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04694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«Подбери слова — «родственники» (тема «Зима»)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Упражнять в образовании однокоренных слов.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Подберите слова — «родственники» к слову «зима».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</w:t>
      </w:r>
      <w:proofErr w:type="gramEnd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словом можно ласково назвать зиму? (Зимушка.)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можно назвать день зимой? (Зимний.)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называются птицы, которые остаются у нас на зиму? (Зимующие.)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Каких зимующих птиц вы знаете?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по-другому сказать «остаются на зиму»?» (Зимующие.)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какие же вы вспомнили слов</w:t>
      </w:r>
      <w:proofErr w:type="gramStart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«родственники» к слову зима? (Зимушка, </w:t>
      </w:r>
      <w:proofErr w:type="gramStart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зимний</w:t>
      </w:r>
      <w:proofErr w:type="gramEnd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зимовать, зимовка, зимующие).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что можно сказать «зимний» (лес, сад, день), «зимняя» (дорога, погода, пора, стужа), «зимнее» (небо, солнце, утро).</w:t>
      </w:r>
      <w:proofErr w:type="gramEnd"/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 на крышах, на земле, на деревьях лежит... (снег). Подберите слов</w:t>
      </w:r>
      <w:proofErr w:type="gramStart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«родственники» к слову «снег» (снежинка, снежок, </w:t>
      </w:r>
      <w:proofErr w:type="spellStart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снегурочка</w:t>
      </w:r>
      <w:proofErr w:type="spellEnd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лепят из снега? (Снеговика.)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сказать о горке, сделанной из снега? (Снежная.)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называется цветок, который первым появляется из-под снега весной? (Подснежник.)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какие же слов</w:t>
      </w:r>
      <w:proofErr w:type="gramStart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«родственники» мы подобрали к слову снег (снежок, снежинка, снеговик, снежная, подснежник).</w:t>
      </w: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72B14353" wp14:editId="1570B560">
            <wp:extent cx="2054710" cy="1408609"/>
            <wp:effectExtent l="0" t="0" r="3175" b="1270"/>
            <wp:docPr id="16" name="Рисунок 16" descr="ÐÐ°ÑÑÐ¸Ð½ÐºÐ¸ Ð¿Ð¾ Ð·Ð°Ð¿ÑÐ¾ÑÑ ÐºÐ°ÑÑÐ¸Ð½ÐºÐ° Ð´Ð»Ñ Ð´ÐµÑÐµÐ¹ Ð·Ð¸Ð¼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ÐÐ°ÑÑÐ¸Ð½ÐºÐ¸ Ð¿Ð¾ Ð·Ð°Ð¿ÑÐ¾ÑÑ ÐºÐ°ÑÑÐ¸Ð½ÐºÐ° Ð´Ð»Ñ Ð´ÐµÑÐµÐ¹ Ð·Ð¸Ð¼Ñ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710" cy="1408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8EE" w:rsidRDefault="00FC28EE" w:rsidP="00FC28EE">
      <w:pPr>
        <w:shd w:val="clear" w:color="auto" w:fill="FFFFFF"/>
        <w:tabs>
          <w:tab w:val="left" w:pos="3287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C28EE" w:rsidRPr="00046945" w:rsidRDefault="00FC28EE" w:rsidP="00FC28EE">
      <w:pPr>
        <w:shd w:val="clear" w:color="auto" w:fill="FFFFFF"/>
        <w:tabs>
          <w:tab w:val="left" w:pos="3287"/>
          <w:tab w:val="center" w:pos="4677"/>
        </w:tabs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ab/>
      </w:r>
      <w:r w:rsidRPr="0004694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«Скажи по-другому»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подборе слов, близких по смыслу (слов-приятелей).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Взрослый</w:t>
      </w: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говорит детям: «У одного мальчика сегодня плохое настроение. Какой мальчик сегодня? А как можно сказать то же самое, но другими словами? (</w:t>
      </w:r>
      <w:proofErr w:type="gramStart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печальный</w:t>
      </w:r>
      <w:proofErr w:type="gramEnd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расстроенный). Слова «</w:t>
      </w:r>
      <w:proofErr w:type="gramStart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печальный</w:t>
      </w:r>
      <w:proofErr w:type="gramEnd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грустный и расстроенный» - это слова-приятели.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он такой? Да потому, что на улице идет дождь, а мальчик идет в школу.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слово повторилось два раза? (идет).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значит «дождь идет»? Скажи по-другому.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значит «мальчик идет»? Скажи по-другому.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можно сказать по-другому: весна идет? (весна наступает).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даются аналогичные задания на следующие словосочетания: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Чистый воздух (свежий воздух).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Чистая вода (прозрачная вода).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Чистая посуда (вымытая посуда).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Самолет сел (приземлился).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село (зашло).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Река бежит (течет, струится).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 бежит (мчится, несется).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дом большой, а этот (огромный).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одежда старая, а это платье совсем (изношенное).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платье чуть-чуть влажное, а это совсем (мокрое).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 молчаливый, а девочка (неразговорчивая).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Вчера день был теплый, а сегодня (жаркий).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C28EE" w:rsidRPr="00046945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C28EE" w:rsidRPr="00046945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«</w:t>
      </w:r>
      <w:r w:rsidRPr="0004694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Договори предложение»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подборе слов со сходным значением.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идёт весёлая передача, мне ... смешно (весело).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мамы нет дома, мне ... грустно (тоскливо).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я болею, я чувствую себя ... плохо (уныло).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Здороваться нужно ... приветливо (доброжелательно).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мама приходит с работы, она выглядит ... устало (грустно).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идёт ужастик, мне немного ... страшно (тревожно).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брата наказывают, он смотрит ... хмуро (печаль но).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день рождения мне всегда ... радостно (весело).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делать нечего, мне очень ... скучно (тоскливо).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все уроки сделаны, я чувствую себя ... спокойно (бодро).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C28EE" w:rsidRPr="00046945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04694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«Однородные сказуемые»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 У</w:t>
      </w: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чить подбирать однородные сказуемые.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составляют предложения с однородными сказуемыми: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Снег (что делает?) — падает, кружится, ложится.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Санки (что делают?) — катятся, скользят, едут.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Сосулька (что делает?) — растет, плачет, падает.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8EE" w:rsidRPr="00046945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04694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«Найди противоположное слово»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у детей умение подбирать противоположные по смыслу слова.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Сахар сладкий, а лимон</w:t>
      </w:r>
      <w:proofErr w:type="gramStart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.....(</w:t>
      </w:r>
      <w:proofErr w:type="gramEnd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кислый).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Луна видна ночью, а солнце</w:t>
      </w:r>
      <w:proofErr w:type="gramStart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....(</w:t>
      </w:r>
      <w:proofErr w:type="gramEnd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днем).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Огонь горячий, а лед</w:t>
      </w:r>
      <w:proofErr w:type="gramStart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.....(</w:t>
      </w:r>
      <w:proofErr w:type="gramEnd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холодный).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Тополь высокий, а шиповник</w:t>
      </w:r>
      <w:proofErr w:type="gramStart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..... (</w:t>
      </w:r>
      <w:proofErr w:type="gramEnd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Река широкая, а ручей</w:t>
      </w:r>
      <w:proofErr w:type="gramStart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....(</w:t>
      </w:r>
      <w:proofErr w:type="gramEnd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узкий).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Камень тяжелый, а пух</w:t>
      </w:r>
      <w:proofErr w:type="gramStart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..... (</w:t>
      </w:r>
      <w:proofErr w:type="gramEnd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легкий).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Редька горькая, а груша</w:t>
      </w:r>
      <w:proofErr w:type="gramStart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..... (</w:t>
      </w:r>
      <w:proofErr w:type="gramEnd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сладкая).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суп не горячий, то, значит, какой? (Холодный.)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в комнате не светло, то в ней ...</w:t>
      </w:r>
      <w:proofErr w:type="gramStart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 </w:t>
      </w:r>
      <w:proofErr w:type="gramEnd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темно).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сумка не тяжелая, то она</w:t>
      </w:r>
      <w:proofErr w:type="gramStart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.... (</w:t>
      </w:r>
      <w:proofErr w:type="gramEnd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легкая).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нож не тупой, то он</w:t>
      </w:r>
      <w:proofErr w:type="gramStart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....( </w:t>
      </w:r>
      <w:proofErr w:type="gramEnd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острый).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C28EE" w:rsidRPr="00046945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04694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«Подбери подходящее слово»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подбирать антонимы к многозначным прилагательным и к словосочетаниям с многозначными глаголами и прилагательными. Развивать умение понимать прямое и переносное значение слов.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предлагаются многозначные прилагательные, которые в зависимости от контекста меняют свое значение. К ним надо подобрать антонимы.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Ручей мелкий, а речка</w:t>
      </w:r>
      <w:proofErr w:type="gramStart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..... (</w:t>
      </w:r>
      <w:proofErr w:type="gramEnd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глубокая).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Ягоды смородины мелкие, а ягоды клубники</w:t>
      </w:r>
      <w:proofErr w:type="gramStart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..... (</w:t>
      </w:r>
      <w:proofErr w:type="gramEnd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крупные).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Кашу варят густую, а суп</w:t>
      </w:r>
      <w:proofErr w:type="gramStart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.... (</w:t>
      </w:r>
      <w:proofErr w:type="gramEnd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жидкий).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Лес иногда густой, но иногда ... (редкий).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После дождя земля сырая, а в солнечную погоду</w:t>
      </w:r>
      <w:proofErr w:type="gramStart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.... (</w:t>
      </w:r>
      <w:proofErr w:type="gramEnd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сухая).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Покупаем картофель сырой, а едим</w:t>
      </w:r>
      <w:proofErr w:type="gramStart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.... (</w:t>
      </w:r>
      <w:proofErr w:type="gramEnd"/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вареный).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речевого материала могут использоваться словосочетания: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Худое ведро, худое платье, худой человек.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Мальчик бежит, лошадь бежит, вода бежит, время бежит, ручьи бегут.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Растет цветок, растет ребенок, растет дом.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Жаркий день, жаркая погода, жаркий спор.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C28EE" w:rsidRPr="00046945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04694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«Слова – неприятели»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у детей умение подбирать противоположные по смыслу слова.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Закончить предложение и назвать слова — «не</w:t>
      </w: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приятели».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Слон большой, а комар ...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Камень тяжелый, а пушинка ...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Золушка добрая, а мачеха ...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 погода холодная, а летом ...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Сахар сладкий, а горчица ...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Дерево высокое, а куст ...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Дедушка старый, а внук ...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 горячий, а компот ...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Сажа черная, а снег ...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 смелый, а заяц ...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Молоко жидкое, а сметана ...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Река широкая, а ручеек...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трудно, а отдыхать ...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Днем светло, а ночью ...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мне весело, а вчера было ...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Заяц скачет быстро, а черепаха ползает ...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Переходя улицу, сначала посмотри налево, а потом ...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Кричат громко, а шепчут ...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больна, но скоро буду ...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живу близко от реки, а мой друг ...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Продавец продает, а покупатель ...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 часто ссорятся, но легко ...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заболеть, но трудно ...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спрашивает, а дети ...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дети приходят в детский сад, а вечером...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гостей встречают, а потом ...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встрече здороваются, а при расставании ...</w:t>
      </w:r>
    </w:p>
    <w:p w:rsidR="00FC28EE" w:rsidRPr="00046945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4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Вечером ложатся в кровать, а утром ...</w:t>
      </w: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C28EE" w:rsidRPr="00046945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04694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«Птичка в клетке»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 </w:t>
      </w: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образовывать глаголы с помощью приставок.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Материал:</w:t>
      </w: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Картинки птички и клетки.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выставляет на доску плоскостное изображение клетки</w:t>
      </w:r>
      <w:r w:rsidRPr="009D15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и </w:t>
      </w: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перемещает пташку. Дети озвучивают: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Птичка из клетки ... вылетела.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Над клеткой ... пролетела.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Вокруг клетки ... облетела.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К клетке ... подлетела.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В клетку ... залетела.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8EE" w:rsidRPr="009D1574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D157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</w:t>
      </w:r>
      <w:r w:rsidRPr="009D1574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Я начну, а ты закончи»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73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D27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детей составлять предложения с использованием приставочных глаголов с противоположным значением. Развивать умение быстро находить точное слово.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73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начинает предложение, используя приставочный глагол. Дети заканчивают предложение, употребляя однокоренной глагол с приставкой противоположного значения. Например: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Мальчик сначала подошел к дому, а потом...  (отошел).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Утром ребята пришли в детский сад, а вечером...  (ушли).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Мальчик вошел в комнату, вскоре он...  (вышел).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 побежали по правой стороне, а потом...  (перебежали) на </w:t>
      </w:r>
      <w:proofErr w:type="gramStart"/>
      <w:r w:rsidRPr="00D27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левую</w:t>
      </w:r>
      <w:proofErr w:type="gramEnd"/>
      <w:r w:rsidRPr="00D27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7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играли в прятки. Они забежали за дом, спрятались, но вскоре они ...  (выбежали).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28EE" w:rsidRPr="009D1574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D1574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«Измени слова»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 </w:t>
      </w: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</w:t>
      </w:r>
      <w:proofErr w:type="gramStart"/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proofErr w:type="gramEnd"/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употреблять глаголы в форме будущего времени с частицей «</w:t>
      </w:r>
      <w:proofErr w:type="spellStart"/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proofErr w:type="spellEnd"/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9D15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без неё.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осваивают две формы глагола будущего времени: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 купаться — искупаюсь,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 бегать — побегаю,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 строить — построю,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 улыбаться — улыбнусь.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C28EE" w:rsidRPr="009D1574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D1574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«</w:t>
      </w:r>
      <w:proofErr w:type="spellStart"/>
      <w:r w:rsidRPr="009D1574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Незнайкины</w:t>
      </w:r>
      <w:proofErr w:type="spellEnd"/>
      <w:r w:rsidRPr="009D1574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 ошибки»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слуховое внимание, умение согласовывать слова в предложении.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ребёнку историю о том, как Незнайка ходил в осенний лес. Ему там так понравилось, что он поделился своими впечатлениями со своими друзьями, но допустил в рассказе ошибки. Нужно помочь Незнайке исправить его ошибки.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осеннем лесу.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ходил в осенний лес. Там я видел серый заяц, рыжая белка, колючий ёж. Заяц ел морковка. Белка шелушила еловая шишка. Ёж бежал </w:t>
      </w:r>
      <w:proofErr w:type="gramStart"/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лесная тропинка. Хорошо в осенний лес.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</w:pPr>
    </w:p>
    <w:p w:rsidR="00FC28EE" w:rsidRPr="009D1574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D1574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«Найди ошибку».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слуховое внимание, мышление.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детям послушать предложение, определить, правильно ли оно составлено, а если неправиль</w:t>
      </w: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но, то исправить ошибку.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Шел дождь, потому что я взяла зонтик.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Цветы не поливали, потому что они засохли.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Солнышко прячется, потому что ночью темно.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 Кати день рождения, потому что ей подарили книгу.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Солнце пригревает, потому что стал таять снег.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Петя испачкался, потому что его поругала мама.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Река замерзла, потому что дети взяли коньки.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День был жаркий, потому что ребята пошли купаться.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Пришла весна, потому что прилетели грачи.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В комнате темно, потому что включили свет.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8EE" w:rsidRPr="009D1574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D1574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«Размытое письмо»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Упражнять в составлении распространенных предложений.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Письмо от медвежонка.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Медвежонок получил письмо от брата. Но дождём размыло некоторые слова. Надо ему помочь прочитать письмо. Вот это письмо: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«Здравствуй, Мишутка. Я пишу тебе из зоопарка. Как-то раз я не послушался маму и забрался так далеко, что … я долго блуждал по лесу и</w:t>
      </w:r>
      <w:proofErr w:type="gramStart"/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В</w:t>
      </w:r>
      <w:proofErr w:type="gramEnd"/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ыйдя на поляну, я попал … Я попал в яму, потому что … Там было так глубоко, что… Пришли охотники и … Теперь я живу в… У нас есть площадка для … На площадке для молодняка есть много … Мы играем с … За ними ухаживают… Они нас любят, потому что… Скоро к нам приедет дрессировщик из</w:t>
      </w:r>
      <w:proofErr w:type="gramStart"/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Н</w:t>
      </w:r>
      <w:proofErr w:type="gramEnd"/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адеюсь попасть в … Как здорово уметь… Жди следующего письма из … До свидания. Топтыгин».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Читая письмо, воспитатель интонацией побуждает детей дополнять предложения.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C28EE" w:rsidRPr="009D1574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D1574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«Составь предложение»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 </w:t>
      </w: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использовать в речи предлоги: </w:t>
      </w:r>
      <w:proofErr w:type="gramStart"/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D15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над, из, на.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картинки.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составляют предложения с использованием предлогов </w:t>
      </w:r>
      <w:proofErr w:type="gramStart"/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над, из, на.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Рассматривают схемы предлогов, с помощью пары картинок составляют предложения: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книги — шкаф (Книги стоят в шкафу).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ложка — стол (Ложка лежит на столе).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птица — гнездо (Птица вылетела из гнезда).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бабочка — цветок</w:t>
      </w:r>
      <w:r w:rsidRPr="009D15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</w:t>
      </w: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Бабочка порхает над цветком).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8EE" w:rsidRPr="009D1574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D1574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«Составь предложение»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 </w:t>
      </w: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Упражнять в </w:t>
      </w: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согласовании существительных с прилагательными.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должны составить предложения по двум картинкам: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снежинка — елка (На елке красивые снежинки.)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шуба — шапка (У Маши теплая шуба и шапка.)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— дым (Из дома валил густой дым.)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 — лыжи (Мальчик катался с горы на лыжах.)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8EE" w:rsidRPr="009D1574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D1574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«Составь предложение»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Упражнять детей в составлении предложений по опорным словам.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составляют предложения по опорным словам: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зоопарк, полосатая, зебра, в. (В зоопарке полосатая зебра);</w:t>
      </w:r>
      <w:proofErr w:type="gramEnd"/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рыба, море, плавать, в. (В море плавает рыба.);</w:t>
      </w:r>
      <w:proofErr w:type="gramEnd"/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шар, подарить, красивый, Рита. (Рите подарили красивый шар);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пирог, бабушка, приготовить, ароматный. (Бабушка приготовила ароматный пирог.).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8EE" w:rsidRPr="009D1574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D1574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«Составь предложение по теме «Транспорт»»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детей в составлении предложений по опорным словам.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Запись графической схемы предложения.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Машина, ехать дорога.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Самолет, небо, летит, высоко.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Большой, корабль, волны, плывет.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Шоссе, по, автомобиль, мчится.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Магазин, около, мотоцикл, остановился.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Едет, тропинка, велосипедист.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C28EE" w:rsidRPr="009D1574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C28EE" w:rsidRPr="00D273C2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8EE" w:rsidRPr="00D273C2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8EE" w:rsidRPr="009D1574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D1574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 «Составь предложение по теме «Времена года»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 </w:t>
      </w: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детей в составлении предложений по опорным словам.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 опорным словам составляют предложения, добавляя название времени года.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proofErr w:type="gramStart"/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падать, желтые, деревьев, листья. (Осенью с деревьев падают желтые листья);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 бежать, </w:t>
      </w:r>
      <w:proofErr w:type="gramStart"/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звонкий, гора, ручей. (Весной с горы бежит звонкий ручей.);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Кружиться, в, снежинки, воздух, белые. (Зимой в воздухе кружатся белые снежинки.);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На, поляне, земляника, спеть, красная. (Летом на поляне спеет красная земляника.).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28EE" w:rsidRPr="009D1574" w:rsidRDefault="00FC28EE" w:rsidP="00FC2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D1574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«Составление предложений по теме «Зимние забавы»</w:t>
      </w:r>
    </w:p>
    <w:p w:rsidR="00FC28EE" w:rsidRDefault="00FC28EE" w:rsidP="00FC2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использовать в речи союз «чтобы».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Картинки по теме «Зимние заба</w:t>
      </w: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вы».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предлагаются картинки по теме «Зимние заба</w:t>
      </w: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вы». Они придумывают предложения со словом «чтобы».</w:t>
      </w:r>
      <w:r w:rsidRPr="009D15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затруднений воспитатель задает вопросы: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«Для чего маль</w:t>
      </w: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чик взял санки?» (Мальчик взял санки, чтобы кататься с гор</w:t>
      </w: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ки.)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«Для чего дети поливают горку?» (Дети поливают гор</w:t>
      </w: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ку, чтобы она была скользкая.)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«Для чего мальчик взял клюш</w:t>
      </w: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 и шайбу?» (Мальчик взял клюшку и шайбу, чтобы играть в хоккей.)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«Для чего девочка надела шубку?» (Девочка на</w:t>
      </w:r>
      <w:r w:rsidRPr="009D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дела шубку, чтобы ей было тепло.)</w:t>
      </w:r>
      <w:r w:rsidRPr="009D1574">
        <w:rPr>
          <w:noProof/>
          <w:lang w:eastAsia="ru-RU"/>
        </w:rPr>
        <w:t xml:space="preserve"> </w:t>
      </w:r>
    </w:p>
    <w:p w:rsidR="00FC28EE" w:rsidRPr="009D1574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</w:t>
      </w:r>
    </w:p>
    <w:p w:rsidR="00FC28EE" w:rsidRPr="00D273C2" w:rsidRDefault="00FC28EE" w:rsidP="00FC28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1FEADED9" wp14:editId="1073DC70">
            <wp:extent cx="1847207" cy="2388198"/>
            <wp:effectExtent l="0" t="0" r="1270" b="0"/>
            <wp:docPr id="17" name="Рисунок 17" descr="ÐÐ°ÑÑÐ¸Ð½ÐºÐ¸ Ð¿Ð¾ Ð·Ð°Ð¿ÑÐ¾ÑÑ ÐºÐ°ÑÑÐ¸Ð½ÐºÐ° Ð´Ð»Ñ Ð´ÐµÑÐµÐ¹ Ð·Ð¸Ð¼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Ð°ÑÑÐ¸Ð½ÐºÐ¸ Ð¿Ð¾ Ð·Ð°Ð¿ÑÐ¾ÑÑ ÐºÐ°ÑÑÐ¸Ð½ÐºÐ° Ð´Ð»Ñ Ð´ÐµÑÐµÐ¹ Ð·Ð¸Ð¼Ñ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023" cy="23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FC28EE" w:rsidRDefault="00FC28EE" w:rsidP="00FC2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820690" w:rsidRDefault="00820690">
      <w:bookmarkStart w:id="0" w:name="_GoBack"/>
      <w:bookmarkEnd w:id="0"/>
    </w:p>
    <w:sectPr w:rsidR="00820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8EE"/>
    <w:rsid w:val="00820690"/>
    <w:rsid w:val="00FC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C28EE"/>
  </w:style>
  <w:style w:type="paragraph" w:styleId="a3">
    <w:name w:val="Normal (Web)"/>
    <w:basedOn w:val="a"/>
    <w:uiPriority w:val="99"/>
    <w:semiHidden/>
    <w:unhideWhenUsed/>
    <w:rsid w:val="00FC2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C28E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C2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28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C28EE"/>
  </w:style>
  <w:style w:type="paragraph" w:styleId="a3">
    <w:name w:val="Normal (Web)"/>
    <w:basedOn w:val="a"/>
    <w:uiPriority w:val="99"/>
    <w:semiHidden/>
    <w:unhideWhenUsed/>
    <w:rsid w:val="00FC2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C28E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C2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2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6096</Words>
  <Characters>34753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1</cp:revision>
  <dcterms:created xsi:type="dcterms:W3CDTF">2019-01-15T15:18:00Z</dcterms:created>
  <dcterms:modified xsi:type="dcterms:W3CDTF">2019-01-15T15:18:00Z</dcterms:modified>
</cp:coreProperties>
</file>